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E8158" w14:textId="76894B37" w:rsidR="006009DE" w:rsidRPr="00F42884" w:rsidRDefault="003D0949" w:rsidP="006009D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2884">
        <w:rPr>
          <w:rFonts w:ascii="Times New Roman" w:hAnsi="Times New Roman" w:cs="Times New Roman"/>
          <w:sz w:val="28"/>
          <w:szCs w:val="28"/>
        </w:rPr>
        <w:t xml:space="preserve">PROJEKT EDUKACYJNY </w:t>
      </w:r>
    </w:p>
    <w:p w14:paraId="2254F532" w14:textId="181069A7" w:rsidR="006009DE" w:rsidRPr="00F42884" w:rsidRDefault="006009DE" w:rsidP="00600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884">
        <w:rPr>
          <w:rFonts w:ascii="Times New Roman" w:hAnsi="Times New Roman" w:cs="Times New Roman"/>
          <w:b/>
          <w:sz w:val="28"/>
          <w:szCs w:val="28"/>
        </w:rPr>
        <w:t>„</w:t>
      </w:r>
      <w:r w:rsidR="003D0949" w:rsidRPr="00F42884">
        <w:rPr>
          <w:rFonts w:ascii="Times New Roman" w:hAnsi="Times New Roman" w:cs="Times New Roman"/>
          <w:b/>
          <w:sz w:val="28"/>
          <w:szCs w:val="28"/>
        </w:rPr>
        <w:t>DBAM O ZDROWIE</w:t>
      </w:r>
      <w:r w:rsidRPr="00F42884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14:paraId="304F4C1E" w14:textId="77777777" w:rsidR="006009DE" w:rsidRPr="00F42884" w:rsidRDefault="006009DE" w:rsidP="00600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>Zespół Szkół w Granowcu</w:t>
      </w:r>
    </w:p>
    <w:p w14:paraId="6D27E347" w14:textId="77777777" w:rsidR="006009DE" w:rsidRPr="00F42884" w:rsidRDefault="006009DE" w:rsidP="00600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 </w:t>
      </w:r>
      <w:r w:rsidRPr="00F42884">
        <w:rPr>
          <w:rFonts w:ascii="Times New Roman" w:hAnsi="Times New Roman" w:cs="Times New Roman"/>
          <w:b/>
          <w:sz w:val="28"/>
          <w:szCs w:val="28"/>
        </w:rPr>
        <w:t>Miejsce:</w:t>
      </w:r>
      <w:r w:rsidRPr="00F42884">
        <w:rPr>
          <w:rFonts w:ascii="Times New Roman" w:hAnsi="Times New Roman" w:cs="Times New Roman"/>
          <w:sz w:val="28"/>
          <w:szCs w:val="28"/>
        </w:rPr>
        <w:t xml:space="preserve"> Szkoła Podstawowa w Granowcu </w:t>
      </w:r>
    </w:p>
    <w:p w14:paraId="2E470677" w14:textId="77777777" w:rsidR="006009DE" w:rsidRPr="00F42884" w:rsidRDefault="006009DE" w:rsidP="00600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b/>
          <w:sz w:val="28"/>
          <w:szCs w:val="28"/>
        </w:rPr>
        <w:t>Uczestnicy:</w:t>
      </w:r>
      <w:r w:rsidRPr="00F42884">
        <w:rPr>
          <w:rFonts w:ascii="Times New Roman" w:hAnsi="Times New Roman" w:cs="Times New Roman"/>
          <w:sz w:val="28"/>
          <w:szCs w:val="28"/>
        </w:rPr>
        <w:t xml:space="preserve"> uczniowie klas I - III </w:t>
      </w:r>
    </w:p>
    <w:p w14:paraId="75CFDDD1" w14:textId="0BD01794" w:rsidR="006009DE" w:rsidRPr="00F42884" w:rsidRDefault="006009DE" w:rsidP="00600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b/>
          <w:sz w:val="28"/>
          <w:szCs w:val="28"/>
        </w:rPr>
        <w:t>Termin realizacji:</w:t>
      </w:r>
      <w:r w:rsidR="003D0949" w:rsidRPr="00F42884">
        <w:rPr>
          <w:rFonts w:ascii="Times New Roman" w:hAnsi="Times New Roman" w:cs="Times New Roman"/>
          <w:sz w:val="28"/>
          <w:szCs w:val="28"/>
        </w:rPr>
        <w:t xml:space="preserve"> wrzesień 2022 – maj 2023</w:t>
      </w:r>
    </w:p>
    <w:p w14:paraId="427D8BEB" w14:textId="7A8D85A2" w:rsidR="006009DE" w:rsidRPr="00F42884" w:rsidRDefault="003D0949" w:rsidP="006009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884">
        <w:rPr>
          <w:rFonts w:ascii="Times New Roman" w:hAnsi="Times New Roman" w:cs="Times New Roman"/>
          <w:b/>
          <w:sz w:val="28"/>
          <w:szCs w:val="28"/>
        </w:rPr>
        <w:t>Autorki projektu</w:t>
      </w:r>
      <w:r w:rsidR="006009DE" w:rsidRPr="00F428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DB57DB0" w14:textId="77777777" w:rsidR="00F42884" w:rsidRDefault="006009DE" w:rsidP="00F428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mgr Bernadeta </w:t>
      </w:r>
      <w:proofErr w:type="spellStart"/>
      <w:r w:rsidRPr="00F42884">
        <w:rPr>
          <w:rFonts w:ascii="Times New Roman" w:hAnsi="Times New Roman" w:cs="Times New Roman"/>
          <w:sz w:val="28"/>
          <w:szCs w:val="28"/>
        </w:rPr>
        <w:t>Szaroleta</w:t>
      </w:r>
      <w:proofErr w:type="spellEnd"/>
    </w:p>
    <w:p w14:paraId="36C3BEFB" w14:textId="36C8BADD" w:rsidR="006009DE" w:rsidRPr="00F42884" w:rsidRDefault="006009DE" w:rsidP="00F428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mgr Anna </w:t>
      </w:r>
      <w:proofErr w:type="spellStart"/>
      <w:r w:rsidRPr="00F42884">
        <w:rPr>
          <w:rFonts w:ascii="Times New Roman" w:hAnsi="Times New Roman" w:cs="Times New Roman"/>
          <w:sz w:val="28"/>
          <w:szCs w:val="28"/>
        </w:rPr>
        <w:t>Zubik</w:t>
      </w:r>
      <w:proofErr w:type="spellEnd"/>
    </w:p>
    <w:p w14:paraId="0E827216" w14:textId="0A1C59C4" w:rsidR="006009DE" w:rsidRPr="00F42884" w:rsidRDefault="006009DE" w:rsidP="006009DE">
      <w:pPr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428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2884">
        <w:rPr>
          <w:rFonts w:ascii="Times New Roman" w:hAnsi="Times New Roman" w:cs="Times New Roman"/>
          <w:sz w:val="28"/>
          <w:szCs w:val="28"/>
        </w:rPr>
        <w:t>mgr Justyna Zielezińska</w:t>
      </w:r>
    </w:p>
    <w:p w14:paraId="3D5F73BC" w14:textId="77777777" w:rsidR="006009DE" w:rsidRPr="00F42884" w:rsidRDefault="006009DE" w:rsidP="006009DE">
      <w:pPr>
        <w:rPr>
          <w:rFonts w:ascii="Times New Roman" w:hAnsi="Times New Roman" w:cs="Times New Roman"/>
          <w:sz w:val="28"/>
          <w:szCs w:val="28"/>
        </w:rPr>
      </w:pPr>
    </w:p>
    <w:p w14:paraId="11E7C08D" w14:textId="77777777" w:rsidR="006009DE" w:rsidRPr="00F42884" w:rsidRDefault="006009DE" w:rsidP="006009DE">
      <w:pPr>
        <w:rPr>
          <w:rFonts w:ascii="Times New Roman" w:hAnsi="Times New Roman" w:cs="Times New Roman"/>
          <w:sz w:val="28"/>
          <w:szCs w:val="28"/>
        </w:rPr>
      </w:pPr>
    </w:p>
    <w:p w14:paraId="02D29F1E" w14:textId="77777777" w:rsidR="006009DE" w:rsidRPr="00F42884" w:rsidRDefault="006009DE" w:rsidP="003D37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 WSTĘP </w:t>
      </w:r>
    </w:p>
    <w:p w14:paraId="44AC60D5" w14:textId="77777777" w:rsidR="00F42884" w:rsidRPr="00F42884" w:rsidRDefault="006009DE" w:rsidP="00F42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Adresatami </w:t>
      </w:r>
      <w:r w:rsidR="003D0949" w:rsidRPr="00F42884">
        <w:rPr>
          <w:rFonts w:ascii="Times New Roman" w:hAnsi="Times New Roman" w:cs="Times New Roman"/>
          <w:sz w:val="28"/>
          <w:szCs w:val="28"/>
        </w:rPr>
        <w:t>projektu</w:t>
      </w:r>
      <w:r w:rsidRPr="00F42884">
        <w:rPr>
          <w:rFonts w:ascii="Times New Roman" w:hAnsi="Times New Roman" w:cs="Times New Roman"/>
          <w:sz w:val="28"/>
          <w:szCs w:val="28"/>
        </w:rPr>
        <w:t xml:space="preserve"> są uczniowie </w:t>
      </w:r>
      <w:r w:rsidR="003D0949" w:rsidRPr="00F42884">
        <w:rPr>
          <w:rFonts w:ascii="Times New Roman" w:hAnsi="Times New Roman" w:cs="Times New Roman"/>
          <w:sz w:val="28"/>
          <w:szCs w:val="28"/>
        </w:rPr>
        <w:t xml:space="preserve">i rodzice </w:t>
      </w:r>
      <w:r w:rsidRPr="00F42884">
        <w:rPr>
          <w:rFonts w:ascii="Times New Roman" w:hAnsi="Times New Roman" w:cs="Times New Roman"/>
          <w:sz w:val="28"/>
          <w:szCs w:val="28"/>
        </w:rPr>
        <w:t>klas I - III Szkoły Podstawowej w Granowcu.</w:t>
      </w:r>
      <w:r w:rsidR="003D0949" w:rsidRPr="00F42884">
        <w:rPr>
          <w:rFonts w:ascii="Times New Roman" w:hAnsi="Times New Roman" w:cs="Times New Roman"/>
          <w:sz w:val="28"/>
          <w:szCs w:val="28"/>
        </w:rPr>
        <w:t xml:space="preserve"> Niniejszy projekt</w:t>
      </w:r>
      <w:r w:rsidRPr="00F42884">
        <w:rPr>
          <w:rFonts w:ascii="Times New Roman" w:hAnsi="Times New Roman" w:cs="Times New Roman"/>
          <w:sz w:val="28"/>
          <w:szCs w:val="28"/>
        </w:rPr>
        <w:t xml:space="preserve"> ma wyposażyć uczniów w określone wiadomości, umiejętności i</w:t>
      </w:r>
      <w:r w:rsidR="003D0949" w:rsidRPr="00F42884">
        <w:rPr>
          <w:rFonts w:ascii="Times New Roman" w:hAnsi="Times New Roman" w:cs="Times New Roman"/>
          <w:sz w:val="28"/>
          <w:szCs w:val="28"/>
        </w:rPr>
        <w:t xml:space="preserve"> postawy. W przystępny sposób przybliży</w:t>
      </w:r>
      <w:r w:rsidRPr="00F42884">
        <w:rPr>
          <w:rFonts w:ascii="Times New Roman" w:hAnsi="Times New Roman" w:cs="Times New Roman"/>
          <w:sz w:val="28"/>
          <w:szCs w:val="28"/>
        </w:rPr>
        <w:t xml:space="preserve"> dzieciom pożądane nawyki żywieniowe poprzez zwiększenie udziału owoców i warzyw w ich codziennej diecie. Realizowane na spotkaniach zagadnienia mają </w:t>
      </w:r>
      <w:r w:rsidR="003D0949" w:rsidRPr="00F42884">
        <w:rPr>
          <w:rFonts w:ascii="Times New Roman" w:hAnsi="Times New Roman" w:cs="Times New Roman"/>
          <w:sz w:val="28"/>
          <w:szCs w:val="28"/>
        </w:rPr>
        <w:t>zwrócić</w:t>
      </w:r>
      <w:r w:rsidRPr="00F42884">
        <w:rPr>
          <w:rFonts w:ascii="Times New Roman" w:hAnsi="Times New Roman" w:cs="Times New Roman"/>
          <w:sz w:val="28"/>
          <w:szCs w:val="28"/>
        </w:rPr>
        <w:t xml:space="preserve"> uwagę na praktyczne działania związane z propagowaniem i świadomością zdrowego stylu życia. </w:t>
      </w:r>
      <w:r w:rsidR="008A18FB" w:rsidRPr="00F42884">
        <w:rPr>
          <w:rFonts w:ascii="Times New Roman" w:hAnsi="Times New Roman" w:cs="Times New Roman"/>
          <w:sz w:val="28"/>
          <w:szCs w:val="28"/>
        </w:rPr>
        <w:t>W ramach zajęć organizo</w:t>
      </w:r>
      <w:r w:rsidR="003D0949" w:rsidRPr="00F42884">
        <w:rPr>
          <w:rFonts w:ascii="Times New Roman" w:hAnsi="Times New Roman" w:cs="Times New Roman"/>
          <w:sz w:val="28"/>
          <w:szCs w:val="28"/>
        </w:rPr>
        <w:t>wane będą sp</w:t>
      </w:r>
      <w:r w:rsidR="00F42884" w:rsidRPr="00F42884">
        <w:rPr>
          <w:rFonts w:ascii="Times New Roman" w:hAnsi="Times New Roman" w:cs="Times New Roman"/>
          <w:sz w:val="28"/>
          <w:szCs w:val="28"/>
        </w:rPr>
        <w:t>otkania z dietetykiem, lekarzem i pielęgniarką.</w:t>
      </w:r>
    </w:p>
    <w:p w14:paraId="652EF6B9" w14:textId="59BD3CA6" w:rsidR="00CC0E5B" w:rsidRPr="00F42884" w:rsidRDefault="003D0949" w:rsidP="003D0949">
      <w:pPr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br/>
      </w:r>
      <w:r w:rsidR="00F42884" w:rsidRPr="00F428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2884">
        <w:rPr>
          <w:rFonts w:ascii="Times New Roman" w:hAnsi="Times New Roman" w:cs="Times New Roman"/>
          <w:sz w:val="28"/>
          <w:szCs w:val="28"/>
        </w:rPr>
        <w:t xml:space="preserve">W </w:t>
      </w:r>
      <w:r w:rsidR="006009DE" w:rsidRPr="00F42884">
        <w:rPr>
          <w:rFonts w:ascii="Times New Roman" w:hAnsi="Times New Roman" w:cs="Times New Roman"/>
          <w:sz w:val="28"/>
          <w:szCs w:val="28"/>
        </w:rPr>
        <w:t>edukacji dzieci młodszych akcent powinien być położony nie tylko na wiedzę o zdrowiu i sposobach jego ochrony, ale również dostarczaniu dzieciom argumentów, które świadczą o korzyściach płynących z dbania o własne zdrowie. W ten sposób dziecko samo lub z pomocą dorosłych podejmie działania prozdrowotne w najróżniejszych sytuacjach życiowych. Należy także wdrażać dzieci do rozpoznawania sytuacji zagrażających zdrowiu i bezpieczeństwu oraz wyrabiać umiejętności radzenia sobi</w:t>
      </w:r>
      <w:r w:rsidRPr="00F42884">
        <w:rPr>
          <w:rFonts w:ascii="Times New Roman" w:hAnsi="Times New Roman" w:cs="Times New Roman"/>
          <w:sz w:val="28"/>
          <w:szCs w:val="28"/>
        </w:rPr>
        <w:t>e</w:t>
      </w:r>
      <w:r w:rsidR="00F42884" w:rsidRPr="00F42884">
        <w:rPr>
          <w:rFonts w:ascii="Times New Roman" w:hAnsi="Times New Roman" w:cs="Times New Roman"/>
          <w:sz w:val="28"/>
          <w:szCs w:val="28"/>
        </w:rPr>
        <w:t xml:space="preserve"> w trudnych </w:t>
      </w:r>
      <w:r w:rsidRPr="00F42884">
        <w:rPr>
          <w:rFonts w:ascii="Times New Roman" w:hAnsi="Times New Roman" w:cs="Times New Roman"/>
          <w:sz w:val="28"/>
          <w:szCs w:val="28"/>
        </w:rPr>
        <w:t>sytuacjach.</w:t>
      </w:r>
      <w:r w:rsidRPr="00F42884">
        <w:rPr>
          <w:rFonts w:ascii="Times New Roman" w:hAnsi="Times New Roman" w:cs="Times New Roman"/>
          <w:sz w:val="28"/>
          <w:szCs w:val="28"/>
        </w:rPr>
        <w:br/>
        <w:t xml:space="preserve">Poprzez różnorodne działania uczeń zdobędzie umiejętności </w:t>
      </w:r>
      <w:r w:rsidR="006009DE" w:rsidRPr="00F42884">
        <w:rPr>
          <w:rFonts w:ascii="Times New Roman" w:hAnsi="Times New Roman" w:cs="Times New Roman"/>
          <w:sz w:val="28"/>
          <w:szCs w:val="28"/>
        </w:rPr>
        <w:t xml:space="preserve">poszanowania </w:t>
      </w:r>
      <w:r w:rsidR="006009DE" w:rsidRPr="00F42884">
        <w:rPr>
          <w:rFonts w:ascii="Times New Roman" w:hAnsi="Times New Roman" w:cs="Times New Roman"/>
          <w:sz w:val="28"/>
          <w:szCs w:val="28"/>
        </w:rPr>
        <w:lastRenderedPageBreak/>
        <w:t xml:space="preserve">zdrowia własnego i innych oraz </w:t>
      </w:r>
      <w:r w:rsidRPr="00F42884">
        <w:rPr>
          <w:rFonts w:ascii="Times New Roman" w:hAnsi="Times New Roman" w:cs="Times New Roman"/>
          <w:sz w:val="28"/>
          <w:szCs w:val="28"/>
        </w:rPr>
        <w:t>będzie wrażliwy na wartość otaczającego go</w:t>
      </w:r>
      <w:r w:rsidR="006009DE" w:rsidRPr="00F42884">
        <w:rPr>
          <w:rFonts w:ascii="Times New Roman" w:hAnsi="Times New Roman" w:cs="Times New Roman"/>
          <w:sz w:val="28"/>
          <w:szCs w:val="28"/>
        </w:rPr>
        <w:t xml:space="preserve"> środowiska przyrodniczego. </w:t>
      </w:r>
    </w:p>
    <w:p w14:paraId="2A23FC13" w14:textId="77777777" w:rsidR="00CC0E5B" w:rsidRPr="00F42884" w:rsidRDefault="00CC0E5B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A38AC" w14:textId="289D0C11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CHARAKTERYSTYKA </w:t>
      </w:r>
      <w:r w:rsidR="00F42884" w:rsidRPr="00F42884">
        <w:rPr>
          <w:rFonts w:ascii="Times New Roman" w:hAnsi="Times New Roman" w:cs="Times New Roman"/>
          <w:sz w:val="28"/>
          <w:szCs w:val="28"/>
        </w:rPr>
        <w:t>PROJEKTU</w:t>
      </w:r>
    </w:p>
    <w:p w14:paraId="6EACFB2B" w14:textId="2BADA1B0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Zajęcia będą realizowane w </w:t>
      </w:r>
      <w:r w:rsidR="00CC0E5B" w:rsidRPr="00F42884">
        <w:rPr>
          <w:rFonts w:ascii="Times New Roman" w:hAnsi="Times New Roman" w:cs="Times New Roman"/>
          <w:sz w:val="28"/>
          <w:szCs w:val="28"/>
        </w:rPr>
        <w:t>Szkole Podstawowej w Granowcu</w:t>
      </w:r>
      <w:r w:rsidRPr="00F42884">
        <w:rPr>
          <w:rFonts w:ascii="Times New Roman" w:hAnsi="Times New Roman" w:cs="Times New Roman"/>
          <w:sz w:val="28"/>
          <w:szCs w:val="28"/>
        </w:rPr>
        <w:t xml:space="preserve"> przez cały rok </w:t>
      </w:r>
      <w:r w:rsidR="00F42884" w:rsidRPr="00F42884">
        <w:rPr>
          <w:rFonts w:ascii="Times New Roman" w:hAnsi="Times New Roman" w:cs="Times New Roman"/>
          <w:sz w:val="28"/>
          <w:szCs w:val="28"/>
        </w:rPr>
        <w:t>szkolny 2022</w:t>
      </w:r>
      <w:r w:rsidRPr="00F42884">
        <w:rPr>
          <w:rFonts w:ascii="Times New Roman" w:hAnsi="Times New Roman" w:cs="Times New Roman"/>
          <w:sz w:val="28"/>
          <w:szCs w:val="28"/>
        </w:rPr>
        <w:t>/20</w:t>
      </w:r>
      <w:r w:rsidR="00F42884" w:rsidRPr="00F42884">
        <w:rPr>
          <w:rFonts w:ascii="Times New Roman" w:hAnsi="Times New Roman" w:cs="Times New Roman"/>
          <w:sz w:val="28"/>
          <w:szCs w:val="28"/>
        </w:rPr>
        <w:t>23</w:t>
      </w:r>
      <w:r w:rsidRPr="00F428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2C94E8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Dokumentowanie działań będzie odbywało się poprzez: </w:t>
      </w:r>
    </w:p>
    <w:p w14:paraId="325984E3" w14:textId="2F4CF229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 -</w:t>
      </w:r>
      <w:r w:rsidR="008523D1">
        <w:rPr>
          <w:rFonts w:ascii="Times New Roman" w:hAnsi="Times New Roman" w:cs="Times New Roman"/>
          <w:sz w:val="28"/>
          <w:szCs w:val="28"/>
        </w:rPr>
        <w:t xml:space="preserve"> </w:t>
      </w:r>
      <w:r w:rsidRPr="00F42884">
        <w:rPr>
          <w:rFonts w:ascii="Times New Roman" w:hAnsi="Times New Roman" w:cs="Times New Roman"/>
          <w:sz w:val="28"/>
          <w:szCs w:val="28"/>
        </w:rPr>
        <w:t>wykonanie dokumentacji fotograficznej,</w:t>
      </w:r>
    </w:p>
    <w:p w14:paraId="2F4BD501" w14:textId="17F5BEF8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 -</w:t>
      </w:r>
      <w:r w:rsidR="008523D1">
        <w:rPr>
          <w:rFonts w:ascii="Times New Roman" w:hAnsi="Times New Roman" w:cs="Times New Roman"/>
          <w:sz w:val="28"/>
          <w:szCs w:val="28"/>
        </w:rPr>
        <w:t xml:space="preserve"> </w:t>
      </w:r>
      <w:r w:rsidRPr="00F42884">
        <w:rPr>
          <w:rFonts w:ascii="Times New Roman" w:hAnsi="Times New Roman" w:cs="Times New Roman"/>
          <w:sz w:val="28"/>
          <w:szCs w:val="28"/>
        </w:rPr>
        <w:t xml:space="preserve">zamieszczenie </w:t>
      </w:r>
      <w:r w:rsidR="008523D1">
        <w:rPr>
          <w:rFonts w:ascii="Times New Roman" w:hAnsi="Times New Roman" w:cs="Times New Roman"/>
          <w:sz w:val="28"/>
          <w:szCs w:val="28"/>
        </w:rPr>
        <w:t xml:space="preserve">notatek z przeprowadzonych działań na stronie internetowej szkoły </w:t>
      </w:r>
      <w:r w:rsidRPr="00F428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7475B" w14:textId="77777777" w:rsidR="003D379B" w:rsidRPr="00F42884" w:rsidRDefault="003D379B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9262E" w14:textId="45563AAA" w:rsidR="00CC0E5B" w:rsidRPr="00F42884" w:rsidRDefault="008523D1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EDUKACYJNE PROJEKTU</w:t>
      </w:r>
    </w:p>
    <w:p w14:paraId="73FA8E6C" w14:textId="1AE62E1D" w:rsidR="00CC0E5B" w:rsidRPr="00F42884" w:rsidRDefault="008523D1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Nadrzędnym celem projektu</w:t>
      </w:r>
      <w:r w:rsidR="006009DE" w:rsidRPr="00F42884">
        <w:rPr>
          <w:rFonts w:ascii="Times New Roman" w:hAnsi="Times New Roman" w:cs="Times New Roman"/>
          <w:sz w:val="28"/>
          <w:szCs w:val="28"/>
        </w:rPr>
        <w:t xml:space="preserve"> jest rozwijanie dbałości o własne zdrowie i higienę osobistą oraz kształtowanie postaw proekologicznych. </w:t>
      </w:r>
    </w:p>
    <w:p w14:paraId="01B23D74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Cele szczegółowe: </w:t>
      </w:r>
    </w:p>
    <w:p w14:paraId="2DEC3554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* Poszerzenie wiadomości uczniów na temat otaczającego ich środowiska naturalnego i treści dotyczących zdrowego odżywiania się. </w:t>
      </w:r>
    </w:p>
    <w:p w14:paraId="59C6951C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* Rozbudzenie wrażliwości i potrzeby kontaktu z przyrodą. </w:t>
      </w:r>
    </w:p>
    <w:p w14:paraId="3253297E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* Wyrabianie szacunku dla przyrody i jej piękna. </w:t>
      </w:r>
    </w:p>
    <w:p w14:paraId="3B6B83D7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* Zwiększenie i rozszerzenie wiedzy o zdrowiu. </w:t>
      </w:r>
    </w:p>
    <w:p w14:paraId="26ADAA5F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* Zachęcanie do wyboru zdrowego stylu życia. </w:t>
      </w:r>
    </w:p>
    <w:p w14:paraId="6F6DBB20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* Stwarzanie możliwości przekształcenia biernych postaw na aktywnych uczestników, inicjatorów działań na rzecz własnego zdrowia i najbliższego środowiska. </w:t>
      </w:r>
    </w:p>
    <w:p w14:paraId="58449647" w14:textId="41871DE3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>* Rozwijanie refleksji nad tym, jak żyjemy, jak działamy i jakie są skutki nasz</w:t>
      </w:r>
      <w:r w:rsidR="008523D1">
        <w:rPr>
          <w:rFonts w:ascii="Times New Roman" w:hAnsi="Times New Roman" w:cs="Times New Roman"/>
          <w:sz w:val="28"/>
          <w:szCs w:val="28"/>
        </w:rPr>
        <w:t>ej działalności dla środowiska i naszego zdrowia.</w:t>
      </w:r>
    </w:p>
    <w:p w14:paraId="5A460C44" w14:textId="779256D1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* Włączenie rodziny, środowiska lokalnego w działania proekologiczne i prozdrowotne. </w:t>
      </w:r>
    </w:p>
    <w:p w14:paraId="6A7B8CCB" w14:textId="44198976" w:rsidR="003D379B" w:rsidRDefault="003D379B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B3F52" w14:textId="77777777" w:rsidR="008523D1" w:rsidRPr="00F42884" w:rsidRDefault="008523D1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542C8" w14:textId="77777777" w:rsidR="00CC0E5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lastRenderedPageBreak/>
        <w:t xml:space="preserve">METODY I FORMY PRACY </w:t>
      </w:r>
    </w:p>
    <w:p w14:paraId="306FAFE0" w14:textId="07ECA65E" w:rsidR="008A18FB" w:rsidRPr="00F42884" w:rsidRDefault="008523D1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 realizowany</w:t>
      </w:r>
      <w:r w:rsidR="006009DE" w:rsidRPr="00F42884">
        <w:rPr>
          <w:rFonts w:ascii="Times New Roman" w:hAnsi="Times New Roman" w:cs="Times New Roman"/>
          <w:sz w:val="28"/>
          <w:szCs w:val="28"/>
        </w:rPr>
        <w:t xml:space="preserve"> będzie poprzez metody aktywizujące: </w:t>
      </w:r>
    </w:p>
    <w:p w14:paraId="47BAE736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Metody pracy: </w:t>
      </w:r>
    </w:p>
    <w:p w14:paraId="6844DD5A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1. Praktyczne: zajęcia w terenie, ćwiczenia, uprawa ogródka (ogródek na parapecie), </w:t>
      </w:r>
      <w:r w:rsidR="005B455C" w:rsidRPr="00F42884">
        <w:rPr>
          <w:rFonts w:ascii="Times New Roman" w:hAnsi="Times New Roman" w:cs="Times New Roman"/>
          <w:sz w:val="28"/>
          <w:szCs w:val="28"/>
        </w:rPr>
        <w:t xml:space="preserve">zajęcia w kuchni i stołówce szkolnej, </w:t>
      </w:r>
      <w:r w:rsidRPr="00F42884">
        <w:rPr>
          <w:rFonts w:ascii="Times New Roman" w:hAnsi="Times New Roman" w:cs="Times New Roman"/>
          <w:sz w:val="28"/>
          <w:szCs w:val="28"/>
        </w:rPr>
        <w:t xml:space="preserve">wystawy prac. </w:t>
      </w:r>
    </w:p>
    <w:p w14:paraId="34ECC4A0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2. Podające: pogadanki. </w:t>
      </w:r>
    </w:p>
    <w:p w14:paraId="7A3FFC6C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3. Badawcze i poszukujące. </w:t>
      </w:r>
    </w:p>
    <w:p w14:paraId="03C3B453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4. Aktywizujące: drama, inscenizacja, burza mózgów. </w:t>
      </w:r>
    </w:p>
    <w:p w14:paraId="05E975A6" w14:textId="1CB72A6F" w:rsidR="008A18FB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5.Oglądowe: pokaz, spotkania z ciekawymi ludźmi. </w:t>
      </w:r>
    </w:p>
    <w:p w14:paraId="39E3A656" w14:textId="77777777" w:rsidR="008523D1" w:rsidRPr="00F42884" w:rsidRDefault="008523D1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31C32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Formy pracy: </w:t>
      </w:r>
    </w:p>
    <w:p w14:paraId="576DA186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1. Wycieczki i zajęcia w terenie. </w:t>
      </w:r>
    </w:p>
    <w:p w14:paraId="23DA7915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2. Gry i zabawy o tematyce przyrodniczej i ekologicznej. </w:t>
      </w:r>
    </w:p>
    <w:p w14:paraId="0F63E795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3. Zajęcia z zastosowaniem aktywnych metod pracy. </w:t>
      </w:r>
    </w:p>
    <w:p w14:paraId="06B80783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4. Zajęcia prowadzone przez zaproszonych gości. </w:t>
      </w:r>
    </w:p>
    <w:p w14:paraId="5D04F1E6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5. Udział w inscenizacjach. </w:t>
      </w:r>
    </w:p>
    <w:p w14:paraId="60930768" w14:textId="5470CFF0" w:rsidR="008523D1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6.Wykonywanie prac </w:t>
      </w:r>
      <w:proofErr w:type="spellStart"/>
      <w:r w:rsidRPr="00F42884">
        <w:rPr>
          <w:rFonts w:ascii="Times New Roman" w:hAnsi="Times New Roman" w:cs="Times New Roman"/>
          <w:sz w:val="28"/>
          <w:szCs w:val="28"/>
        </w:rPr>
        <w:t>plastyczno</w:t>
      </w:r>
      <w:proofErr w:type="spellEnd"/>
      <w:r w:rsidRPr="00F42884">
        <w:rPr>
          <w:rFonts w:ascii="Times New Roman" w:hAnsi="Times New Roman" w:cs="Times New Roman"/>
          <w:sz w:val="28"/>
          <w:szCs w:val="28"/>
        </w:rPr>
        <w:t xml:space="preserve"> </w:t>
      </w:r>
      <w:r w:rsidR="008523D1">
        <w:rPr>
          <w:rFonts w:ascii="Times New Roman" w:hAnsi="Times New Roman" w:cs="Times New Roman"/>
          <w:sz w:val="28"/>
          <w:szCs w:val="28"/>
        </w:rPr>
        <w:t>– technicznych.</w:t>
      </w:r>
    </w:p>
    <w:p w14:paraId="24E8549F" w14:textId="77777777" w:rsidR="008523D1" w:rsidRPr="00F42884" w:rsidRDefault="008523D1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A7932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Spodziewane efekty: </w:t>
      </w:r>
    </w:p>
    <w:p w14:paraId="01487432" w14:textId="77777777" w:rsidR="008A18FB" w:rsidRPr="00F42884" w:rsidRDefault="008A18FB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>1. Uatrakcyjnienie zajęć.</w:t>
      </w:r>
    </w:p>
    <w:p w14:paraId="539E4D8C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2. Wzbogacenie oferty edukacyjnej szkoły. </w:t>
      </w:r>
    </w:p>
    <w:p w14:paraId="7B11D437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3. Podniesienie jakości pracy szkoły. </w:t>
      </w:r>
    </w:p>
    <w:p w14:paraId="76073DE9" w14:textId="7E7362CE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4. Budowanie pozytywnego wizerunku szkoły wśród dzieci i rodziców, jako placówki dbającej o </w:t>
      </w:r>
      <w:r w:rsidR="008523D1">
        <w:rPr>
          <w:rFonts w:ascii="Times New Roman" w:hAnsi="Times New Roman" w:cs="Times New Roman"/>
          <w:sz w:val="28"/>
          <w:szCs w:val="28"/>
        </w:rPr>
        <w:t>zdrowy</w:t>
      </w:r>
      <w:r w:rsidRPr="00F42884">
        <w:rPr>
          <w:rFonts w:ascii="Times New Roman" w:hAnsi="Times New Roman" w:cs="Times New Roman"/>
          <w:sz w:val="28"/>
          <w:szCs w:val="28"/>
        </w:rPr>
        <w:t xml:space="preserve"> rozwój swoich wychowanków. </w:t>
      </w:r>
    </w:p>
    <w:p w14:paraId="0EDEFE45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5.Wzrost zainteresowania wiedzą przyrodniczą i racjonalnym odżywianiem się. </w:t>
      </w:r>
    </w:p>
    <w:p w14:paraId="1BCD62D4" w14:textId="77777777" w:rsidR="008A18FB" w:rsidRPr="00F42884" w:rsidRDefault="006009DE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 xml:space="preserve">6.Rozwój twórczego myślenia i kreatywności. </w:t>
      </w:r>
    </w:p>
    <w:p w14:paraId="3155169D" w14:textId="77777777" w:rsidR="008A18FB" w:rsidRPr="00F42884" w:rsidRDefault="008A18FB" w:rsidP="003D37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15656" w14:textId="77777777" w:rsidR="008A18FB" w:rsidRPr="00F42884" w:rsidRDefault="006009DE" w:rsidP="00CC0E5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8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HARMONOGRAM PLANOWANYCH DZIAŁAŃ </w:t>
      </w:r>
    </w:p>
    <w:p w14:paraId="5369D7CA" w14:textId="77777777" w:rsidR="008A18FB" w:rsidRPr="00F42884" w:rsidRDefault="008A18FB" w:rsidP="00CC0E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09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40"/>
        <w:gridCol w:w="2664"/>
        <w:gridCol w:w="2580"/>
        <w:gridCol w:w="2410"/>
        <w:gridCol w:w="851"/>
      </w:tblGrid>
      <w:tr w:rsidR="008A18FB" w:rsidRPr="00F42884" w14:paraId="162F7E71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4337" w14:textId="77777777" w:rsidR="008A18FB" w:rsidRPr="00F42884" w:rsidRDefault="008A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b/>
                <w:sz w:val="28"/>
                <w:szCs w:val="28"/>
              </w:rPr>
              <w:t>TREŚCI NAUCZANIA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EDB" w14:textId="77777777" w:rsidR="008A18FB" w:rsidRPr="00F42884" w:rsidRDefault="008A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PROCEDURY OSIĄGANIA CELÓW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FB82" w14:textId="77777777" w:rsidR="008A18FB" w:rsidRPr="00F42884" w:rsidRDefault="008A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PRZEWIDYWANE OSIĄGNIĘCIA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7F20" w14:textId="77777777" w:rsidR="008A18FB" w:rsidRPr="00F42884" w:rsidRDefault="008A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b/>
                <w:sz w:val="28"/>
                <w:szCs w:val="28"/>
              </w:rPr>
              <w:t>ODPOWIEDZIALNY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9A62" w14:textId="77777777" w:rsidR="008A18FB" w:rsidRPr="00F42884" w:rsidRDefault="008A1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TERMIN </w:t>
            </w:r>
          </w:p>
        </w:tc>
      </w:tr>
      <w:tr w:rsidR="008A18FB" w:rsidRPr="00F42884" w14:paraId="14476357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6A8D" w14:textId="591C9F99" w:rsidR="008A18FB" w:rsidRPr="00F42884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1. Święto Pieczonego Ziemniaka</w:t>
            </w:r>
            <w:r w:rsidR="00DC38DC">
              <w:rPr>
                <w:rFonts w:ascii="Times New Roman" w:hAnsi="Times New Roman" w:cs="Times New Roman"/>
                <w:sz w:val="28"/>
                <w:szCs w:val="28"/>
              </w:rPr>
              <w:t xml:space="preserve"> (wykorzystanie aparatu Canon – Laboratoria Przyszłości)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139" w14:textId="7587DB22" w:rsidR="008A18FB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218E">
              <w:rPr>
                <w:rFonts w:ascii="Times New Roman" w:hAnsi="Times New Roman" w:cs="Times New Roman"/>
                <w:sz w:val="28"/>
                <w:szCs w:val="28"/>
              </w:rPr>
              <w:t>wycieczka do zajazdu w Przygodziczkach</w:t>
            </w: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EEA47B" w14:textId="4E40FE14" w:rsidR="0016218E" w:rsidRPr="00F42884" w:rsidRDefault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kopanie i zbieranie ziemniaków</w:t>
            </w:r>
          </w:p>
          <w:p w14:paraId="6B9A74EA" w14:textId="77777777" w:rsidR="008A18FB" w:rsidRPr="00F42884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pieczenie ziemniaków i kiełbasek,</w:t>
            </w:r>
          </w:p>
          <w:p w14:paraId="1F8433B7" w14:textId="6ADCE6BD" w:rsidR="008A18FB" w:rsidRPr="00F42884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gry i zabawy ruchowe</w:t>
            </w:r>
            <w:r w:rsidR="0016218E">
              <w:rPr>
                <w:rFonts w:ascii="Times New Roman" w:hAnsi="Times New Roman" w:cs="Times New Roman"/>
                <w:sz w:val="28"/>
                <w:szCs w:val="28"/>
              </w:rPr>
              <w:t xml:space="preserve"> oraz przejazd bryczką</w:t>
            </w: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C0ACF4" w14:textId="77777777" w:rsidR="008A18FB" w:rsidRPr="00F42884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CC54" w14:textId="77777777" w:rsidR="008A18FB" w:rsidRPr="00F42884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integracja uczniów,</w:t>
            </w:r>
          </w:p>
          <w:p w14:paraId="6BC351D5" w14:textId="77777777" w:rsidR="008A18FB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racjonalne wykorzystanie czasu wolnego.</w:t>
            </w:r>
          </w:p>
          <w:p w14:paraId="5D27F69B" w14:textId="53472781" w:rsidR="0016218E" w:rsidRPr="00F42884" w:rsidRDefault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7D3C" w14:textId="77777777" w:rsidR="008A18FB" w:rsidRPr="00F42884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02CD5A57" w14:textId="77777777" w:rsidR="008A18FB" w:rsidRPr="00F42884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1B0F7288" w14:textId="77777777" w:rsidR="008A18FB" w:rsidRPr="00F42884" w:rsidRDefault="008A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845B" w14:textId="779BFD72" w:rsidR="008A18FB" w:rsidRPr="00F42884" w:rsidRDefault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A18FB" w:rsidRPr="00F428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16218E" w:rsidRPr="00F42884" w14:paraId="1E5AC30D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B0A3" w14:textId="43DAA126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. Podchody z rodzicami</w:t>
            </w:r>
            <w:r w:rsidR="00DC3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6E35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podchody,</w:t>
            </w:r>
          </w:p>
          <w:p w14:paraId="0B22A453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ognisko,</w:t>
            </w:r>
          </w:p>
          <w:p w14:paraId="1C5A12C1" w14:textId="4B06B90D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rozgrywki sportowe.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AF65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uświadomienie wpływu aktywnego spędzania czasu wolnego na zachowanie dobrego samopoczucia i zdrowia,</w:t>
            </w:r>
          </w:p>
          <w:p w14:paraId="56825BAA" w14:textId="505B7BC0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- integracja uczniów, rodziców i nauczycieli.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7386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367E93BA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3F65182B" w14:textId="30F61B51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FCCB" w14:textId="6DA463BF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</w:tr>
      <w:tr w:rsidR="0016218E" w:rsidRPr="00F42884" w14:paraId="5F7A73B2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9241" w14:textId="5CC30BAD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3. Światowy Dzień Walki z Otyłością</w:t>
            </w:r>
            <w:r w:rsidR="009C22D6">
              <w:rPr>
                <w:rFonts w:ascii="Times New Roman" w:hAnsi="Times New Roman" w:cs="Times New Roman"/>
                <w:sz w:val="28"/>
                <w:szCs w:val="28"/>
              </w:rPr>
              <w:t xml:space="preserve"> (wykorzystanie </w:t>
            </w:r>
            <w:proofErr w:type="spellStart"/>
            <w:r w:rsidR="009C22D6">
              <w:rPr>
                <w:rFonts w:ascii="Times New Roman" w:hAnsi="Times New Roman" w:cs="Times New Roman"/>
                <w:sz w:val="28"/>
                <w:szCs w:val="28"/>
              </w:rPr>
              <w:t>blendera</w:t>
            </w:r>
            <w:proofErr w:type="spellEnd"/>
            <w:r w:rsidR="004A0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02E1">
              <w:rPr>
                <w:rFonts w:ascii="Times New Roman" w:hAnsi="Times New Roman" w:cs="Times New Roman"/>
                <w:sz w:val="28"/>
                <w:szCs w:val="28"/>
              </w:rPr>
              <w:t>Kenwood</w:t>
            </w:r>
            <w:proofErr w:type="spellEnd"/>
            <w:r w:rsidR="004A02E1">
              <w:rPr>
                <w:rFonts w:ascii="Times New Roman" w:hAnsi="Times New Roman" w:cs="Times New Roman"/>
                <w:sz w:val="28"/>
                <w:szCs w:val="28"/>
              </w:rPr>
              <w:t xml:space="preserve">, zestawu noży </w:t>
            </w:r>
            <w:proofErr w:type="spellStart"/>
            <w:r w:rsidR="004A02E1">
              <w:rPr>
                <w:rFonts w:ascii="Times New Roman" w:hAnsi="Times New Roman" w:cs="Times New Roman"/>
                <w:sz w:val="28"/>
                <w:szCs w:val="28"/>
              </w:rPr>
              <w:t>Fiskars</w:t>
            </w:r>
            <w:proofErr w:type="spellEnd"/>
            <w:r w:rsidR="004A02E1">
              <w:rPr>
                <w:rFonts w:ascii="Times New Roman" w:hAnsi="Times New Roman" w:cs="Times New Roman"/>
                <w:sz w:val="28"/>
                <w:szCs w:val="28"/>
              </w:rPr>
              <w:t xml:space="preserve">, podkładek do krojenia </w:t>
            </w:r>
            <w:proofErr w:type="spellStart"/>
            <w:r w:rsidR="004A02E1">
              <w:rPr>
                <w:rFonts w:ascii="Times New Roman" w:hAnsi="Times New Roman" w:cs="Times New Roman"/>
                <w:sz w:val="28"/>
                <w:szCs w:val="28"/>
              </w:rPr>
              <w:t>Hendi</w:t>
            </w:r>
            <w:proofErr w:type="spellEnd"/>
            <w:r w:rsidR="009C22D6">
              <w:rPr>
                <w:rFonts w:ascii="Times New Roman" w:hAnsi="Times New Roman" w:cs="Times New Roman"/>
                <w:sz w:val="28"/>
                <w:szCs w:val="28"/>
              </w:rPr>
              <w:t xml:space="preserve"> – Laboratoria Przyszłości)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BC32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wykonanie gazetki o otyłości i nadwadze,</w:t>
            </w:r>
          </w:p>
          <w:p w14:paraId="7AA98EB8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przygotowanie zdrowych przekąsek,</w:t>
            </w:r>
          </w:p>
          <w:p w14:paraId="55D530C3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wykonanie piramidy zdrowego żywienia z naturalnych produktów.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81A7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wie jakie zagrożenia niesie ze sobą nieodpowiednia dieta,</w:t>
            </w:r>
          </w:p>
          <w:p w14:paraId="6FB3ACA5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zna produkty, które są podstawą zdrowego żywienia.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32FF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136CDA3A" w14:textId="77777777" w:rsidR="0016218E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  <w:p w14:paraId="3EF8409F" w14:textId="79B69343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J. Zielezińska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E163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24 X</w:t>
            </w:r>
          </w:p>
        </w:tc>
      </w:tr>
      <w:tr w:rsidR="0016218E" w:rsidRPr="00F42884" w14:paraId="56F9BD74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609B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4. Promujemy zdrowy styl życia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1E90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spotkanie i pogadanka z dietetyczką,</w:t>
            </w:r>
          </w:p>
          <w:p w14:paraId="5DC91E5A" w14:textId="44AFA3AA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wykonanie </w:t>
            </w: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plakatu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konkursowego </w:t>
            </w: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„Mój sposób na zdrowie”,</w:t>
            </w:r>
          </w:p>
          <w:p w14:paraId="079E4AB3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zredagowanie notatki dla rodziców,</w:t>
            </w:r>
          </w:p>
          <w:p w14:paraId="5EA46CFF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czytanie komiksów o zdrowiu.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66C6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uczeń wie jakie są zasady zdrowego odżywiania,</w:t>
            </w:r>
          </w:p>
          <w:p w14:paraId="5BD1A899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współdziałanie w zespole klasowym,</w:t>
            </w:r>
          </w:p>
          <w:p w14:paraId="153DDA4A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uświadomienie rodzicom zagrożeń wynikających z niezdrowego stylu życia.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0128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78F51ED0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6EAC161C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21F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</w:tr>
      <w:tr w:rsidR="0016218E" w:rsidRPr="00F42884" w14:paraId="5F3D6797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DD1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5. Minutka ciszy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7070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minutka ciszy każdego dnia na zajęciach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366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uczeń wycisza się i relaksuje</w:t>
            </w:r>
          </w:p>
          <w:p w14:paraId="7322E736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potrafi być wytrwały i cierpliwy,</w:t>
            </w:r>
          </w:p>
          <w:p w14:paraId="1D0CE6F3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odpoczynek psychiczny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B426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367FCE4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601A3829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7514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cały rok szkolny</w:t>
            </w:r>
          </w:p>
        </w:tc>
      </w:tr>
      <w:tr w:rsidR="0016218E" w:rsidRPr="00F42884" w14:paraId="61EA57D2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F833" w14:textId="5EB2F188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6. Przeprowadzenie zajęć o wodzie</w:t>
            </w:r>
            <w:r w:rsidR="00BB5D72">
              <w:rPr>
                <w:rFonts w:ascii="Times New Roman" w:hAnsi="Times New Roman" w:cs="Times New Roman"/>
                <w:sz w:val="28"/>
                <w:szCs w:val="28"/>
              </w:rPr>
              <w:t xml:space="preserve"> (wykorzystanie radiomagnetofonu </w:t>
            </w:r>
            <w:proofErr w:type="spellStart"/>
            <w:r w:rsidR="00BB5D72">
              <w:rPr>
                <w:rFonts w:ascii="Times New Roman" w:hAnsi="Times New Roman" w:cs="Times New Roman"/>
                <w:sz w:val="28"/>
                <w:szCs w:val="28"/>
              </w:rPr>
              <w:t>Kruger&amp;Matz</w:t>
            </w:r>
            <w:proofErr w:type="spellEnd"/>
            <w:r w:rsidR="00BB5D72">
              <w:rPr>
                <w:rFonts w:ascii="Times New Roman" w:hAnsi="Times New Roman" w:cs="Times New Roman"/>
                <w:sz w:val="28"/>
                <w:szCs w:val="28"/>
              </w:rPr>
              <w:t xml:space="preserve">, głośników Creative – Laboratoria Przyszłości)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AF65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ćwiczenia metodą Dennisona,</w:t>
            </w:r>
          </w:p>
          <w:p w14:paraId="7AAE7A9F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wykonanie przez uczniów prac plastycznych „Jestem kropelką wody”,</w:t>
            </w:r>
          </w:p>
          <w:p w14:paraId="12A32A2A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czytanie składu napojów kolorowych,</w:t>
            </w:r>
          </w:p>
          <w:p w14:paraId="18953F3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przygotowanie i degustacja wody smakowej.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C08E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aktywizowanie twórczego myślenia,</w:t>
            </w:r>
          </w:p>
          <w:p w14:paraId="2E92E6AC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doskonalenie precyzji ruchów oraz percepcji przestrzennej,</w:t>
            </w:r>
          </w:p>
          <w:p w14:paraId="54A81B37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wzrost poczucia wartości uczniów poprzez promocję wytworów własnych w szkole,</w:t>
            </w:r>
          </w:p>
          <w:p w14:paraId="5028F8C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- uświadomienie uczniom roli składników niektórych napojów. </w:t>
            </w:r>
          </w:p>
          <w:p w14:paraId="4EDDB8EC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784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09EEFE5F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30A126B4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96F7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</w:p>
        </w:tc>
      </w:tr>
      <w:tr w:rsidR="0016218E" w:rsidRPr="00F42884" w14:paraId="4E212545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082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7. Zorganizowanie kampanii promującej zdrowie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8DF9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redagowanie pisemka „Zdrowy uczeń”,</w:t>
            </w:r>
          </w:p>
          <w:p w14:paraId="03B96B64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gromadzenie przepisów ze zdrowymi daniami,</w:t>
            </w:r>
          </w:p>
          <w:p w14:paraId="7B599E50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wykonanie albumów,</w:t>
            </w:r>
          </w:p>
          <w:p w14:paraId="381B4BB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wykonanie gazetki na szkolnym korytarzu.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6210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rozwijanie umiejętności pisarskich uczniów oraz odpowiedzialności za teksty, które podpisują swoim nazwiskiem,</w:t>
            </w:r>
          </w:p>
          <w:p w14:paraId="3CFFAF78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rozwijanie zainteresowań,</w:t>
            </w:r>
          </w:p>
          <w:p w14:paraId="37FB5627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wdrażanie uczniów do estetycznego wykonywania prac,</w:t>
            </w:r>
          </w:p>
          <w:p w14:paraId="4024DB8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podniesienie poziomu świadomości zdrowotnej wszystkich uczniów.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91B4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7A6D8C4A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57ABF448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62AB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16218E" w:rsidRPr="00F42884" w14:paraId="4326B44B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9850" w14:textId="0D1BABB3" w:rsidR="0016218E" w:rsidRPr="00F42884" w:rsidRDefault="0016218E" w:rsidP="002C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8. Dzień Zdrowego Odżywiania</w:t>
            </w:r>
            <w:r w:rsidR="004A0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(wykorzystanie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blendera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Kenwood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, zestawu noży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Fiskars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, podkładek do krojenia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Hendi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, robota kuchennego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Hendi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 – Laboratoria Przyszłości)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382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przygotowanie zdrowych przekąsek, sałatek, soków, koktajli,</w:t>
            </w:r>
          </w:p>
          <w:p w14:paraId="06960207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prezentacja wierszy i piosenek,</w:t>
            </w:r>
          </w:p>
          <w:p w14:paraId="43D88B2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spotkanie z rodzicami i degustacja.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25DF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wdrażanie do higienicznego przygotowania posiłków,</w:t>
            </w:r>
          </w:p>
          <w:p w14:paraId="3499C4C3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kształcenie umiejętności dokonywania wyboru zdrowych produktów,</w:t>
            </w:r>
          </w:p>
          <w:p w14:paraId="0A1E4423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integracja z rodzicami,</w:t>
            </w:r>
          </w:p>
          <w:p w14:paraId="46289748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nabywanie przez dzieci właściwych nawyków żywieniowych,</w:t>
            </w:r>
          </w:p>
          <w:p w14:paraId="1E407136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- kulturalne spożywanie posiłków.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E61B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2CDF6A35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11FA4946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C9FC" w14:textId="0D95CFC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16218E" w:rsidRPr="00F42884" w14:paraId="13FE4A38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82BA" w14:textId="2D85A3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9. Szkolny Dzień Promocji Zdrowia</w:t>
            </w:r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 (wykorzystanie robota kuchennego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Hendi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, zestawu garnków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Hendi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, noży kuchennych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Fiskars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, patelni </w:t>
            </w:r>
            <w:proofErr w:type="spellStart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Hendi</w:t>
            </w:r>
            <w:proofErr w:type="spellEnd"/>
            <w:r w:rsidR="002C2F23">
              <w:rPr>
                <w:rFonts w:ascii="Times New Roman" w:hAnsi="Times New Roman" w:cs="Times New Roman"/>
                <w:sz w:val="28"/>
                <w:szCs w:val="28"/>
              </w:rPr>
              <w:t>, aparatu Canon - Laboratoria Przyszłości)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FF7A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quiz o zdrowiu,</w:t>
            </w:r>
          </w:p>
          <w:p w14:paraId="64A39FFE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przygotowanie przedstawienia o zdrowiu,</w:t>
            </w:r>
          </w:p>
          <w:p w14:paraId="743DC7B6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spotkanie z lekarzem i pielęgniarką,</w:t>
            </w:r>
          </w:p>
          <w:p w14:paraId="0123754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przygotowanie zdrowych przekąsek.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B8E7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utrwalenie zasad zdrowego stylu życia,</w:t>
            </w:r>
          </w:p>
          <w:p w14:paraId="685D5D05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podkreślenie wartości odżywczych różnorodnych pokarmów,</w:t>
            </w:r>
          </w:p>
          <w:p w14:paraId="60C66BB8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- kształcenie umiejętności higienicznego przygotowania posiłku.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690E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4B0E178D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76AA516A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3D80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16218E" w:rsidRPr="00F42884" w14:paraId="38DA9D52" w14:textId="77777777" w:rsidTr="0016218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FD6B" w14:textId="6AB91DCD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10. Zakładamy ziołowy ogródek</w:t>
            </w:r>
            <w:r w:rsidR="002C2F23">
              <w:rPr>
                <w:rFonts w:ascii="Times New Roman" w:hAnsi="Times New Roman" w:cs="Times New Roman"/>
                <w:sz w:val="28"/>
                <w:szCs w:val="28"/>
              </w:rPr>
              <w:t xml:space="preserve"> (wykorzystanie aparatu Canon – Laboratoria Przyszłości)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8C1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wysiew ziół,</w:t>
            </w:r>
          </w:p>
          <w:p w14:paraId="44A39782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prowadzenie dziennika obserwacji,</w:t>
            </w:r>
          </w:p>
          <w:p w14:paraId="52F8366F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przygotowanie stoiska z ziołami,</w:t>
            </w:r>
          </w:p>
          <w:p w14:paraId="174D22DC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sadzenie i wysiew roślin w ogródku szkolnym.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FFEF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wdrażanie do systematyczności i odpowiedzialności,</w:t>
            </w:r>
          </w:p>
          <w:p w14:paraId="5CED152A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- uświadomienie wpływu ziół na zdrowie człowieka,</w:t>
            </w:r>
          </w:p>
          <w:p w14:paraId="0E51E5F2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uwrażliwienie na piękno natury.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27CA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Szaroleta</w:t>
            </w:r>
            <w:proofErr w:type="spellEnd"/>
          </w:p>
          <w:p w14:paraId="4FD65709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J. Zielezińska</w:t>
            </w:r>
          </w:p>
          <w:p w14:paraId="6CD5C869" w14:textId="77777777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Zubik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63AC" w14:textId="0AD5219D" w:rsidR="0016218E" w:rsidRPr="00F42884" w:rsidRDefault="0016218E" w:rsidP="0016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88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</w:tbl>
    <w:p w14:paraId="47706E13" w14:textId="77777777" w:rsidR="0098671B" w:rsidRPr="00F42884" w:rsidRDefault="0098671B" w:rsidP="00986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3B9E1A" w14:textId="186D6DDB" w:rsidR="007D33F7" w:rsidRPr="00F42884" w:rsidRDefault="0098671B" w:rsidP="00986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884">
        <w:rPr>
          <w:rFonts w:ascii="Times New Roman" w:hAnsi="Times New Roman" w:cs="Times New Roman"/>
          <w:sz w:val="28"/>
          <w:szCs w:val="28"/>
        </w:rPr>
        <w:t>Prz</w:t>
      </w:r>
      <w:r w:rsidR="0016218E">
        <w:rPr>
          <w:rFonts w:ascii="Times New Roman" w:hAnsi="Times New Roman" w:cs="Times New Roman"/>
          <w:sz w:val="28"/>
          <w:szCs w:val="28"/>
        </w:rPr>
        <w:t>edstawiony harmonogram projektu</w:t>
      </w:r>
      <w:r w:rsidRPr="00F42884">
        <w:rPr>
          <w:rFonts w:ascii="Times New Roman" w:hAnsi="Times New Roman" w:cs="Times New Roman"/>
          <w:sz w:val="28"/>
          <w:szCs w:val="28"/>
        </w:rPr>
        <w:t xml:space="preserve"> będzie modyfikowany w zależności od potrzeb i zainteresowań dzieci.</w:t>
      </w:r>
    </w:p>
    <w:sectPr w:rsidR="007D33F7" w:rsidRPr="00F42884" w:rsidSect="007D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DE"/>
    <w:rsid w:val="0016218E"/>
    <w:rsid w:val="002C2F23"/>
    <w:rsid w:val="003D0949"/>
    <w:rsid w:val="003D379B"/>
    <w:rsid w:val="004A02E1"/>
    <w:rsid w:val="00526663"/>
    <w:rsid w:val="005B455C"/>
    <w:rsid w:val="006009DE"/>
    <w:rsid w:val="00667222"/>
    <w:rsid w:val="006D2E13"/>
    <w:rsid w:val="00715FA9"/>
    <w:rsid w:val="00732830"/>
    <w:rsid w:val="007C690E"/>
    <w:rsid w:val="007D33F7"/>
    <w:rsid w:val="008523D1"/>
    <w:rsid w:val="008A18FB"/>
    <w:rsid w:val="008C761A"/>
    <w:rsid w:val="0098671B"/>
    <w:rsid w:val="009C22D6"/>
    <w:rsid w:val="00A328BF"/>
    <w:rsid w:val="00BB5D72"/>
    <w:rsid w:val="00C87A8B"/>
    <w:rsid w:val="00CC0E5B"/>
    <w:rsid w:val="00DC38DC"/>
    <w:rsid w:val="00F217C3"/>
    <w:rsid w:val="00F42884"/>
    <w:rsid w:val="00F572AE"/>
    <w:rsid w:val="00F93FF3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9394"/>
  <w15:docId w15:val="{126652BD-2013-4877-97B3-D650569B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User</cp:lastModifiedBy>
  <cp:revision>2</cp:revision>
  <cp:lastPrinted>2019-11-20T20:41:00Z</cp:lastPrinted>
  <dcterms:created xsi:type="dcterms:W3CDTF">2023-01-20T13:57:00Z</dcterms:created>
  <dcterms:modified xsi:type="dcterms:W3CDTF">2023-01-20T13:57:00Z</dcterms:modified>
</cp:coreProperties>
</file>